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A5DC23" w14:textId="2F03B90B" w:rsidR="008A5F48" w:rsidRDefault="00CE6BC9" w:rsidP="0014479D">
      <w:pPr>
        <w:rPr>
          <w:b/>
          <w:bCs/>
          <w:sz w:val="28"/>
          <w:szCs w:val="28"/>
        </w:rPr>
      </w:pPr>
      <w:r>
        <w:rPr>
          <w:b/>
          <w:bCs/>
          <w:sz w:val="16"/>
          <w:szCs w:val="16"/>
        </w:rPr>
        <w:t xml:space="preserve">     </w:t>
      </w:r>
      <w:r w:rsidR="0014479D">
        <w:rPr>
          <w:b/>
          <w:bCs/>
          <w:sz w:val="28"/>
          <w:szCs w:val="28"/>
        </w:rPr>
        <w:t>Темы проектов по русскому языку</w:t>
      </w:r>
    </w:p>
    <w:p w14:paraId="3E72D82D" w14:textId="3CDEB50F" w:rsidR="0014479D" w:rsidRDefault="0014479D" w:rsidP="0014479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5 класс</w:t>
      </w:r>
    </w:p>
    <w:p w14:paraId="46D4E707" w14:textId="77777777" w:rsidR="0014479D" w:rsidRDefault="0014479D" w:rsidP="0014479D">
      <w:pPr>
        <w:rPr>
          <w:b/>
          <w:bCs/>
          <w:sz w:val="28"/>
          <w:szCs w:val="28"/>
        </w:rPr>
      </w:pPr>
    </w:p>
    <w:p w14:paraId="289967C7" w14:textId="6C932D72" w:rsidR="0014479D" w:rsidRDefault="0014479D" w:rsidP="0014479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1.Достойные внимания знаки препинания.</w:t>
      </w:r>
    </w:p>
    <w:p w14:paraId="6543719D" w14:textId="4834B75B" w:rsidR="0014479D" w:rsidRDefault="0014479D" w:rsidP="0014479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Зачем нужны псевдонимы?</w:t>
      </w:r>
    </w:p>
    <w:p w14:paraId="296AF93F" w14:textId="1B2957AB" w:rsidR="0014479D" w:rsidRDefault="0014479D" w:rsidP="0014479D">
      <w:pPr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3 .Волшебные</w:t>
      </w:r>
      <w:proofErr w:type="gramEnd"/>
      <w:r>
        <w:rPr>
          <w:b/>
          <w:bCs/>
          <w:sz w:val="28"/>
          <w:szCs w:val="28"/>
        </w:rPr>
        <w:t xml:space="preserve"> слова.</w:t>
      </w:r>
    </w:p>
    <w:p w14:paraId="342CC718" w14:textId="5CCF821B" w:rsidR="0014479D" w:rsidRDefault="0014479D" w:rsidP="0014479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Беглые гласные</w:t>
      </w:r>
    </w:p>
    <w:p w14:paraId="1FBF1CF4" w14:textId="591DC03F" w:rsidR="0014479D" w:rsidRDefault="0014479D" w:rsidP="0014479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5.Звуки спорят: кто важнее?</w:t>
      </w:r>
    </w:p>
    <w:p w14:paraId="65650507" w14:textId="7CB2D12B" w:rsidR="0014479D" w:rsidRDefault="0014479D" w:rsidP="0014479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6.Интересные способы образования слов</w:t>
      </w:r>
    </w:p>
    <w:p w14:paraId="730F6989" w14:textId="5988A95C" w:rsidR="0014479D" w:rsidRDefault="0014479D" w:rsidP="0014479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7.Использование антонимов в пословицах и поговорках</w:t>
      </w:r>
    </w:p>
    <w:p w14:paraId="6AD60809" w14:textId="10D6618E" w:rsidR="0014479D" w:rsidRDefault="0014479D" w:rsidP="0014479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8.Мини-сборник пословиц «О дружбе»</w:t>
      </w:r>
    </w:p>
    <w:p w14:paraId="0B694447" w14:textId="20E5CF87" w:rsidR="0014479D" w:rsidRDefault="0014479D" w:rsidP="0014479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9.Диалектизмы в повести </w:t>
      </w:r>
      <w:proofErr w:type="spellStart"/>
      <w:r>
        <w:rPr>
          <w:b/>
          <w:bCs/>
          <w:sz w:val="28"/>
          <w:szCs w:val="28"/>
        </w:rPr>
        <w:t>Н.В.Гоголя</w:t>
      </w:r>
      <w:proofErr w:type="spellEnd"/>
      <w:r>
        <w:rPr>
          <w:b/>
          <w:bCs/>
          <w:sz w:val="28"/>
          <w:szCs w:val="28"/>
        </w:rPr>
        <w:t xml:space="preserve"> «Ночь перед Рождеством»</w:t>
      </w:r>
    </w:p>
    <w:p w14:paraId="2B573A2C" w14:textId="3061B7C9" w:rsidR="0014479D" w:rsidRDefault="0014479D" w:rsidP="0014479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10.Исторические фразеологизмы и их роль в формировании культуры речи современного человека.</w:t>
      </w:r>
    </w:p>
    <w:p w14:paraId="2FD46CD1" w14:textId="6286F4AF" w:rsidR="0014479D" w:rsidRDefault="0014479D" w:rsidP="0014479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11.Все типы речи видим </w:t>
      </w:r>
      <w:proofErr w:type="gramStart"/>
      <w:r>
        <w:rPr>
          <w:b/>
          <w:bCs/>
          <w:sz w:val="28"/>
          <w:szCs w:val="28"/>
        </w:rPr>
        <w:t>здесь..</w:t>
      </w:r>
      <w:proofErr w:type="gramEnd"/>
    </w:p>
    <w:p w14:paraId="6E65C51F" w14:textId="5B2484B9" w:rsidR="0014479D" w:rsidRDefault="0014479D" w:rsidP="0014479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12.Напиши мне письмо…</w:t>
      </w:r>
    </w:p>
    <w:p w14:paraId="230496EF" w14:textId="7DFA6EDB" w:rsidR="0014479D" w:rsidRDefault="0014479D" w:rsidP="0014479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13.Осенние</w:t>
      </w:r>
      <w:proofErr w:type="gramStart"/>
      <w:r>
        <w:rPr>
          <w:b/>
          <w:bCs/>
          <w:sz w:val="28"/>
          <w:szCs w:val="28"/>
        </w:rPr>
        <w:t>( зимние</w:t>
      </w:r>
      <w:proofErr w:type="gramEnd"/>
      <w:r>
        <w:rPr>
          <w:b/>
          <w:bCs/>
          <w:sz w:val="28"/>
          <w:szCs w:val="28"/>
        </w:rPr>
        <w:t xml:space="preserve"> и др.) слова в лирике </w:t>
      </w:r>
      <w:proofErr w:type="spellStart"/>
      <w:r>
        <w:rPr>
          <w:b/>
          <w:bCs/>
          <w:sz w:val="28"/>
          <w:szCs w:val="28"/>
        </w:rPr>
        <w:t>А.С.Пушкина</w:t>
      </w:r>
      <w:proofErr w:type="spellEnd"/>
      <w:r>
        <w:rPr>
          <w:b/>
          <w:bCs/>
          <w:sz w:val="28"/>
          <w:szCs w:val="28"/>
        </w:rPr>
        <w:t>.</w:t>
      </w:r>
    </w:p>
    <w:p w14:paraId="0B7BC3DE" w14:textId="5EE0E455" w:rsidR="0014479D" w:rsidRDefault="0014479D" w:rsidP="0014479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14.Имя числительное как часть речи.</w:t>
      </w:r>
    </w:p>
    <w:p w14:paraId="74A46ED6" w14:textId="70AFC491" w:rsidR="0014479D" w:rsidRDefault="0014479D" w:rsidP="0014479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15.Военная лексика в стихотворении </w:t>
      </w:r>
      <w:proofErr w:type="spellStart"/>
      <w:r>
        <w:rPr>
          <w:b/>
          <w:bCs/>
          <w:sz w:val="28"/>
          <w:szCs w:val="28"/>
        </w:rPr>
        <w:t>М.Ю.Лермонтова</w:t>
      </w:r>
      <w:proofErr w:type="spellEnd"/>
      <w:r>
        <w:rPr>
          <w:b/>
          <w:bCs/>
          <w:sz w:val="28"/>
          <w:szCs w:val="28"/>
        </w:rPr>
        <w:t xml:space="preserve"> «Бородино»</w:t>
      </w:r>
    </w:p>
    <w:p w14:paraId="2214E464" w14:textId="168A9198" w:rsidR="0014479D" w:rsidRDefault="0014479D" w:rsidP="0014479D">
      <w:pPr>
        <w:rPr>
          <w:b/>
          <w:bCs/>
          <w:sz w:val="28"/>
          <w:szCs w:val="28"/>
        </w:rPr>
      </w:pPr>
    </w:p>
    <w:p w14:paraId="43FAFBB6" w14:textId="77777777" w:rsidR="008A5F48" w:rsidRPr="008A5F48" w:rsidRDefault="008A5F48" w:rsidP="008A5F48">
      <w:pPr>
        <w:spacing w:line="360" w:lineRule="auto"/>
        <w:ind w:left="-360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14:paraId="0E975C86" w14:textId="77777777" w:rsidR="008A5F48" w:rsidRPr="008A5F48" w:rsidRDefault="008A5F48" w:rsidP="008A5F48">
      <w:pPr>
        <w:spacing w:line="360" w:lineRule="auto"/>
        <w:ind w:left="-360"/>
        <w:jc w:val="center"/>
        <w:rPr>
          <w:b/>
          <w:bCs/>
          <w:sz w:val="28"/>
          <w:szCs w:val="28"/>
        </w:rPr>
      </w:pPr>
    </w:p>
    <w:p w14:paraId="5FC52744" w14:textId="77777777" w:rsidR="008A5F48" w:rsidRPr="008A5F48" w:rsidRDefault="008A5F48" w:rsidP="008A5F48">
      <w:pPr>
        <w:spacing w:line="360" w:lineRule="auto"/>
        <w:ind w:left="-360"/>
        <w:jc w:val="center"/>
        <w:rPr>
          <w:b/>
          <w:bCs/>
          <w:sz w:val="28"/>
          <w:szCs w:val="28"/>
        </w:rPr>
      </w:pPr>
    </w:p>
    <w:p w14:paraId="29804A73" w14:textId="77777777" w:rsidR="008A5F48" w:rsidRPr="008A5F48" w:rsidRDefault="008A5F48" w:rsidP="008A5F48">
      <w:pPr>
        <w:spacing w:line="360" w:lineRule="auto"/>
        <w:ind w:left="-360"/>
        <w:jc w:val="center"/>
        <w:rPr>
          <w:b/>
          <w:bCs/>
          <w:sz w:val="28"/>
          <w:szCs w:val="28"/>
        </w:rPr>
      </w:pPr>
    </w:p>
    <w:p w14:paraId="39B4E316" w14:textId="77777777" w:rsidR="008A5F48" w:rsidRPr="008A5F48" w:rsidRDefault="008A5F48" w:rsidP="008A5F48">
      <w:pPr>
        <w:spacing w:line="360" w:lineRule="auto"/>
        <w:ind w:left="-360"/>
        <w:jc w:val="center"/>
        <w:rPr>
          <w:b/>
          <w:bCs/>
          <w:sz w:val="28"/>
          <w:szCs w:val="28"/>
        </w:rPr>
      </w:pPr>
    </w:p>
    <w:p w14:paraId="6B789D81" w14:textId="77777777" w:rsidR="008A5F48" w:rsidRPr="008A5F48" w:rsidRDefault="008A5F48" w:rsidP="008A5F48">
      <w:pPr>
        <w:spacing w:line="360" w:lineRule="auto"/>
        <w:ind w:left="-360"/>
        <w:jc w:val="center"/>
        <w:rPr>
          <w:b/>
          <w:bCs/>
          <w:sz w:val="28"/>
          <w:szCs w:val="28"/>
        </w:rPr>
      </w:pPr>
    </w:p>
    <w:p w14:paraId="0D3F47E4" w14:textId="77777777" w:rsidR="008A5F48" w:rsidRPr="008A5F48" w:rsidRDefault="008A5F48" w:rsidP="008A5F48">
      <w:pPr>
        <w:spacing w:line="360" w:lineRule="auto"/>
        <w:ind w:left="-360"/>
        <w:jc w:val="center"/>
        <w:rPr>
          <w:b/>
          <w:bCs/>
          <w:sz w:val="28"/>
          <w:szCs w:val="28"/>
        </w:rPr>
      </w:pPr>
    </w:p>
    <w:p w14:paraId="4FB5AA34" w14:textId="77777777" w:rsidR="00C316BE" w:rsidRPr="00302906" w:rsidRDefault="00C316BE" w:rsidP="00302906">
      <w:pPr>
        <w:pStyle w:val="2"/>
        <w:spacing w:after="120"/>
        <w:ind w:firstLine="0"/>
        <w:rPr>
          <w:sz w:val="23"/>
          <w:szCs w:val="23"/>
        </w:rPr>
      </w:pPr>
    </w:p>
    <w:sectPr w:rsidR="00C316BE" w:rsidRPr="00302906" w:rsidSect="00C53C36">
      <w:pgSz w:w="11906" w:h="16838"/>
      <w:pgMar w:top="567" w:right="707" w:bottom="851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827A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92D5ED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30218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43E020B7"/>
    <w:multiLevelType w:val="singleLevel"/>
    <w:tmpl w:val="A26A3F9A"/>
    <w:lvl w:ilvl="0">
      <w:start w:val="1"/>
      <w:numFmt w:val="upperLette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">
    <w:nsid w:val="577A373D"/>
    <w:multiLevelType w:val="singleLevel"/>
    <w:tmpl w:val="AFACEEB8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5">
    <w:nsid w:val="6394707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6810051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70566BDA"/>
    <w:multiLevelType w:val="singleLevel"/>
    <w:tmpl w:val="AA3C55BA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8">
    <w:nsid w:val="71272F52"/>
    <w:multiLevelType w:val="singleLevel"/>
    <w:tmpl w:val="4A4EF08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5"/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autoHyphenation/>
  <w:hyphenationZone w:val="357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E2F"/>
    <w:rsid w:val="00007C74"/>
    <w:rsid w:val="000253BB"/>
    <w:rsid w:val="0005311E"/>
    <w:rsid w:val="00057CE3"/>
    <w:rsid w:val="00073170"/>
    <w:rsid w:val="0007469B"/>
    <w:rsid w:val="00074828"/>
    <w:rsid w:val="000A4C94"/>
    <w:rsid w:val="000C4E2D"/>
    <w:rsid w:val="000E1C7A"/>
    <w:rsid w:val="000F307A"/>
    <w:rsid w:val="00140691"/>
    <w:rsid w:val="001412EC"/>
    <w:rsid w:val="0014479D"/>
    <w:rsid w:val="00155CD4"/>
    <w:rsid w:val="00161C5C"/>
    <w:rsid w:val="00173FC7"/>
    <w:rsid w:val="001756FA"/>
    <w:rsid w:val="00186922"/>
    <w:rsid w:val="0019521E"/>
    <w:rsid w:val="001B15E3"/>
    <w:rsid w:val="001C3A3A"/>
    <w:rsid w:val="001C67B9"/>
    <w:rsid w:val="001E0B71"/>
    <w:rsid w:val="001E2B83"/>
    <w:rsid w:val="001F3D5B"/>
    <w:rsid w:val="00200B9F"/>
    <w:rsid w:val="00210FEE"/>
    <w:rsid w:val="00213578"/>
    <w:rsid w:val="00214BDD"/>
    <w:rsid w:val="00230073"/>
    <w:rsid w:val="0025488C"/>
    <w:rsid w:val="00261842"/>
    <w:rsid w:val="002803D6"/>
    <w:rsid w:val="002844E2"/>
    <w:rsid w:val="002A3076"/>
    <w:rsid w:val="002D6027"/>
    <w:rsid w:val="002E05B9"/>
    <w:rsid w:val="002F5490"/>
    <w:rsid w:val="00302906"/>
    <w:rsid w:val="00305D52"/>
    <w:rsid w:val="0032233B"/>
    <w:rsid w:val="003225F4"/>
    <w:rsid w:val="00376FB3"/>
    <w:rsid w:val="003821D7"/>
    <w:rsid w:val="00390865"/>
    <w:rsid w:val="003A7778"/>
    <w:rsid w:val="003D3277"/>
    <w:rsid w:val="003D3585"/>
    <w:rsid w:val="004070E6"/>
    <w:rsid w:val="00420E8B"/>
    <w:rsid w:val="004358C5"/>
    <w:rsid w:val="00436DFD"/>
    <w:rsid w:val="0044609B"/>
    <w:rsid w:val="004603EF"/>
    <w:rsid w:val="004605F7"/>
    <w:rsid w:val="00462658"/>
    <w:rsid w:val="00473B12"/>
    <w:rsid w:val="00475E2F"/>
    <w:rsid w:val="00493239"/>
    <w:rsid w:val="00493DDF"/>
    <w:rsid w:val="004B1AD0"/>
    <w:rsid w:val="004C635F"/>
    <w:rsid w:val="004E5EA2"/>
    <w:rsid w:val="00507D2A"/>
    <w:rsid w:val="00514457"/>
    <w:rsid w:val="00514565"/>
    <w:rsid w:val="00514B91"/>
    <w:rsid w:val="00514F72"/>
    <w:rsid w:val="00553B5A"/>
    <w:rsid w:val="00557C1F"/>
    <w:rsid w:val="00565A80"/>
    <w:rsid w:val="0057319A"/>
    <w:rsid w:val="00592A80"/>
    <w:rsid w:val="005931A7"/>
    <w:rsid w:val="005B4C95"/>
    <w:rsid w:val="0060475F"/>
    <w:rsid w:val="00643682"/>
    <w:rsid w:val="00643F2B"/>
    <w:rsid w:val="00660C0D"/>
    <w:rsid w:val="00676F80"/>
    <w:rsid w:val="00677B1A"/>
    <w:rsid w:val="006A0BFE"/>
    <w:rsid w:val="006D20B6"/>
    <w:rsid w:val="006E5B9F"/>
    <w:rsid w:val="00704B44"/>
    <w:rsid w:val="00711B1F"/>
    <w:rsid w:val="0074009A"/>
    <w:rsid w:val="007539E9"/>
    <w:rsid w:val="0077210C"/>
    <w:rsid w:val="00791375"/>
    <w:rsid w:val="007A0488"/>
    <w:rsid w:val="007B5B8B"/>
    <w:rsid w:val="007C0748"/>
    <w:rsid w:val="007C6664"/>
    <w:rsid w:val="007C6A0B"/>
    <w:rsid w:val="007D471E"/>
    <w:rsid w:val="007D553B"/>
    <w:rsid w:val="007E2A5F"/>
    <w:rsid w:val="007E773B"/>
    <w:rsid w:val="007F4E5E"/>
    <w:rsid w:val="007F7EC2"/>
    <w:rsid w:val="00836577"/>
    <w:rsid w:val="00840490"/>
    <w:rsid w:val="008A1287"/>
    <w:rsid w:val="008A5F48"/>
    <w:rsid w:val="008A7D4C"/>
    <w:rsid w:val="008B719A"/>
    <w:rsid w:val="008D5F87"/>
    <w:rsid w:val="008F0F97"/>
    <w:rsid w:val="0090234F"/>
    <w:rsid w:val="00933BDF"/>
    <w:rsid w:val="0093535A"/>
    <w:rsid w:val="009365F2"/>
    <w:rsid w:val="009555FA"/>
    <w:rsid w:val="00974E73"/>
    <w:rsid w:val="00987CC0"/>
    <w:rsid w:val="009A4952"/>
    <w:rsid w:val="009C4469"/>
    <w:rsid w:val="009D79F0"/>
    <w:rsid w:val="009E37E6"/>
    <w:rsid w:val="00A01475"/>
    <w:rsid w:val="00A13397"/>
    <w:rsid w:val="00A13DFD"/>
    <w:rsid w:val="00A3731E"/>
    <w:rsid w:val="00A43362"/>
    <w:rsid w:val="00A5304D"/>
    <w:rsid w:val="00A75332"/>
    <w:rsid w:val="00A764E3"/>
    <w:rsid w:val="00A9661D"/>
    <w:rsid w:val="00A97F88"/>
    <w:rsid w:val="00AB14D5"/>
    <w:rsid w:val="00AD1760"/>
    <w:rsid w:val="00AD259D"/>
    <w:rsid w:val="00AD3FB8"/>
    <w:rsid w:val="00AE57E7"/>
    <w:rsid w:val="00AE7D4C"/>
    <w:rsid w:val="00AF0C24"/>
    <w:rsid w:val="00B02A07"/>
    <w:rsid w:val="00B033BA"/>
    <w:rsid w:val="00B03B0D"/>
    <w:rsid w:val="00B41F6F"/>
    <w:rsid w:val="00B50AC8"/>
    <w:rsid w:val="00B77190"/>
    <w:rsid w:val="00B902B9"/>
    <w:rsid w:val="00B957B9"/>
    <w:rsid w:val="00BB4D5D"/>
    <w:rsid w:val="00BD7E22"/>
    <w:rsid w:val="00C00387"/>
    <w:rsid w:val="00C026BF"/>
    <w:rsid w:val="00C270DA"/>
    <w:rsid w:val="00C27EAE"/>
    <w:rsid w:val="00C316BE"/>
    <w:rsid w:val="00C338CA"/>
    <w:rsid w:val="00C40DCF"/>
    <w:rsid w:val="00C53C36"/>
    <w:rsid w:val="00C629E5"/>
    <w:rsid w:val="00C659D7"/>
    <w:rsid w:val="00C759E6"/>
    <w:rsid w:val="00CD50E4"/>
    <w:rsid w:val="00CE6BC9"/>
    <w:rsid w:val="00CF7078"/>
    <w:rsid w:val="00D04559"/>
    <w:rsid w:val="00D04693"/>
    <w:rsid w:val="00D200DE"/>
    <w:rsid w:val="00D378C7"/>
    <w:rsid w:val="00D42EA7"/>
    <w:rsid w:val="00D51679"/>
    <w:rsid w:val="00D5740A"/>
    <w:rsid w:val="00D617AB"/>
    <w:rsid w:val="00D65ADF"/>
    <w:rsid w:val="00D95FFD"/>
    <w:rsid w:val="00DA6D87"/>
    <w:rsid w:val="00DB366E"/>
    <w:rsid w:val="00DB451B"/>
    <w:rsid w:val="00DC5C0F"/>
    <w:rsid w:val="00DD1B2C"/>
    <w:rsid w:val="00DD2646"/>
    <w:rsid w:val="00DD4883"/>
    <w:rsid w:val="00DD7B66"/>
    <w:rsid w:val="00DE1995"/>
    <w:rsid w:val="00DF78BB"/>
    <w:rsid w:val="00E034A0"/>
    <w:rsid w:val="00E120EA"/>
    <w:rsid w:val="00E35351"/>
    <w:rsid w:val="00E5600C"/>
    <w:rsid w:val="00E609F8"/>
    <w:rsid w:val="00E60A48"/>
    <w:rsid w:val="00E66B43"/>
    <w:rsid w:val="00E95955"/>
    <w:rsid w:val="00EB1E91"/>
    <w:rsid w:val="00ED5162"/>
    <w:rsid w:val="00EE31E2"/>
    <w:rsid w:val="00EE3EC9"/>
    <w:rsid w:val="00F21E2F"/>
    <w:rsid w:val="00F268CB"/>
    <w:rsid w:val="00F4357D"/>
    <w:rsid w:val="00F619F3"/>
    <w:rsid w:val="00F7656A"/>
    <w:rsid w:val="00FB2616"/>
    <w:rsid w:val="00FB42B7"/>
    <w:rsid w:val="00FF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0C01CE"/>
  <w14:defaultImageDpi w14:val="0"/>
  <w15:docId w15:val="{8895D85A-8C37-46B0-8776-17F2F57D2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pPr>
      <w:spacing w:after="60"/>
      <w:ind w:firstLine="709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character" w:styleId="a3">
    <w:name w:val="Hyperlink"/>
    <w:basedOn w:val="a0"/>
    <w:uiPriority w:val="99"/>
    <w:rPr>
      <w:rFonts w:cs="Times New Roman"/>
      <w:color w:val="0000FF"/>
      <w:u w:val="single"/>
    </w:rPr>
  </w:style>
  <w:style w:type="paragraph" w:styleId="21">
    <w:name w:val="Body Text Indent 2"/>
    <w:basedOn w:val="a"/>
    <w:link w:val="22"/>
    <w:uiPriority w:val="99"/>
    <w:pPr>
      <w:ind w:firstLine="720"/>
    </w:pPr>
    <w:rPr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styleId="a4">
    <w:name w:val="Body Text"/>
    <w:basedOn w:val="a"/>
    <w:link w:val="a5"/>
    <w:uiPriority w:val="99"/>
    <w:pPr>
      <w:spacing w:after="6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paragraph" w:styleId="a6">
    <w:name w:val="Title"/>
    <w:basedOn w:val="a"/>
    <w:link w:val="a7"/>
    <w:uiPriority w:val="99"/>
    <w:qFormat/>
    <w:pPr>
      <w:spacing w:after="240"/>
      <w:jc w:val="center"/>
    </w:pPr>
    <w:rPr>
      <w:b/>
      <w:bCs/>
      <w:sz w:val="20"/>
      <w:szCs w:val="20"/>
      <w:u w:val="single"/>
    </w:rPr>
  </w:style>
  <w:style w:type="character" w:customStyle="1" w:styleId="a7">
    <w:name w:val="Название Знак"/>
    <w:basedOn w:val="a0"/>
    <w:link w:val="a6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8">
    <w:name w:val="Body Text Indent"/>
    <w:basedOn w:val="a"/>
    <w:link w:val="a9"/>
    <w:uiPriority w:val="99"/>
    <w:rsid w:val="0005311E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Pr>
      <w:rFonts w:cs="Times New Roman"/>
      <w:sz w:val="24"/>
      <w:szCs w:val="24"/>
    </w:rPr>
  </w:style>
  <w:style w:type="table" w:styleId="aa">
    <w:name w:val="Table Grid"/>
    <w:basedOn w:val="a1"/>
    <w:uiPriority w:val="59"/>
    <w:rsid w:val="009C44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Îáû÷íûé1"/>
    <w:rsid w:val="00B03B0D"/>
    <w:pPr>
      <w:spacing w:after="0" w:line="240" w:lineRule="auto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0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"Русский Медвежонок" – языкознание для всех</vt:lpstr>
    </vt:vector>
  </TitlesOfParts>
  <Company>CDOOSh</Company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"Русский Медвежонок" – языкознание для всех</dc:title>
  <dc:subject/>
  <dc:creator>Rubanov</dc:creator>
  <cp:keywords/>
  <dc:description/>
  <cp:lastModifiedBy>наталья</cp:lastModifiedBy>
  <cp:revision>2</cp:revision>
  <cp:lastPrinted>2010-09-13T14:55:00Z</cp:lastPrinted>
  <dcterms:created xsi:type="dcterms:W3CDTF">2021-03-23T03:41:00Z</dcterms:created>
  <dcterms:modified xsi:type="dcterms:W3CDTF">2021-03-23T03:41:00Z</dcterms:modified>
</cp:coreProperties>
</file>